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AE30" w14:textId="77777777" w:rsidR="00915527" w:rsidRPr="00B305D5" w:rsidRDefault="00915527" w:rsidP="00915527">
      <w:pPr>
        <w:jc w:val="left"/>
        <w:rPr>
          <w:rFonts w:ascii="ＭＳ ゴシック" w:eastAsia="ＭＳ ゴシック" w:hAnsi="ＭＳ ゴシック"/>
        </w:rPr>
      </w:pPr>
    </w:p>
    <w:p w14:paraId="78CC2420" w14:textId="77777777" w:rsidR="00915527" w:rsidRPr="00DB190E" w:rsidRDefault="00C01A82" w:rsidP="0091552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</w:t>
      </w:r>
      <w:r w:rsidR="00915527" w:rsidRPr="00DB190E">
        <w:rPr>
          <w:rFonts w:ascii="BIZ UDPゴシック" w:eastAsia="BIZ UDPゴシック" w:hAnsi="BIZ UDPゴシック" w:hint="eastAsia"/>
        </w:rPr>
        <w:t>年　　月　　日</w:t>
      </w:r>
    </w:p>
    <w:p w14:paraId="4A92E4C6" w14:textId="77777777" w:rsidR="003D14FE" w:rsidRDefault="003D14FE" w:rsidP="00915527">
      <w:pPr>
        <w:rPr>
          <w:rFonts w:ascii="BIZ UDPゴシック" w:eastAsia="BIZ UDPゴシック" w:hAnsi="BIZ UDPゴシック"/>
        </w:rPr>
      </w:pPr>
    </w:p>
    <w:p w14:paraId="005F513B" w14:textId="77777777" w:rsidR="00DB190E" w:rsidRPr="00DB190E" w:rsidRDefault="00915527" w:rsidP="00915527">
      <w:pPr>
        <w:rPr>
          <w:rFonts w:ascii="BIZ UDPゴシック" w:eastAsia="BIZ UDPゴシック" w:hAnsi="BIZ UDPゴシック"/>
        </w:rPr>
      </w:pPr>
      <w:r w:rsidRPr="00DB190E">
        <w:rPr>
          <w:rFonts w:ascii="BIZ UDPゴシック" w:eastAsia="BIZ UDPゴシック" w:hAnsi="BIZ UDPゴシック" w:hint="eastAsia"/>
        </w:rPr>
        <w:t xml:space="preserve">備後国府まつり実行委員会　</w:t>
      </w:r>
    </w:p>
    <w:p w14:paraId="63BBFAFB" w14:textId="77777777" w:rsidR="0049156F" w:rsidRPr="00DB190E" w:rsidRDefault="00DB190E" w:rsidP="00915527">
      <w:pPr>
        <w:rPr>
          <w:rFonts w:ascii="BIZ UDPゴシック" w:eastAsia="BIZ UDPゴシック" w:hAnsi="BIZ UDPゴシック"/>
        </w:rPr>
      </w:pPr>
      <w:r w:rsidRPr="00DB190E">
        <w:rPr>
          <w:rFonts w:ascii="BIZ UDPゴシック" w:eastAsia="BIZ UDPゴシック" w:hAnsi="BIZ UDPゴシック" w:hint="eastAsia"/>
        </w:rPr>
        <w:t xml:space="preserve">パレード・おどりカーニバル　担当者　</w:t>
      </w:r>
      <w:r w:rsidR="00915527" w:rsidRPr="00DB190E">
        <w:rPr>
          <w:rFonts w:ascii="BIZ UDPゴシック" w:eastAsia="BIZ UDPゴシック" w:hAnsi="BIZ UDPゴシック" w:hint="eastAsia"/>
        </w:rPr>
        <w:t>宛</w:t>
      </w:r>
    </w:p>
    <w:p w14:paraId="3D985204" w14:textId="77777777" w:rsidR="003D14FE" w:rsidRPr="00DB190E" w:rsidRDefault="003D14FE" w:rsidP="00B348D0">
      <w:pPr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9156F" w:rsidRPr="00DB190E" w14:paraId="776A71CE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178F3BB9" w14:textId="77777777" w:rsidR="00B50366" w:rsidRPr="00DB190E" w:rsidRDefault="0049156F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参加項目</w:t>
            </w:r>
          </w:p>
          <w:p w14:paraId="6CF2DAA2" w14:textId="77777777" w:rsidR="0049156F" w:rsidRPr="00DB190E" w:rsidRDefault="002902CE" w:rsidP="002902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B1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※該当に○</w:t>
            </w:r>
          </w:p>
        </w:tc>
        <w:tc>
          <w:tcPr>
            <w:tcW w:w="6513" w:type="dxa"/>
            <w:vAlign w:val="center"/>
          </w:tcPr>
          <w:p w14:paraId="3BBA5C0F" w14:textId="77777777" w:rsidR="0049156F" w:rsidRPr="00DB190E" w:rsidRDefault="002902CE" w:rsidP="00B50366">
            <w:pPr>
              <w:jc w:val="center"/>
              <w:rPr>
                <w:rFonts w:ascii="BIZ UDPゴシック" w:eastAsia="BIZ UDPゴシック" w:hAnsi="BIZ UDPゴシック"/>
              </w:rPr>
            </w:pPr>
            <w:r w:rsidRPr="00DB190E">
              <w:rPr>
                <w:rFonts w:ascii="BIZ UDPゴシック" w:eastAsia="BIZ UDPゴシック" w:hAnsi="BIZ UDPゴシック" w:hint="eastAsia"/>
              </w:rPr>
              <w:t>パレード</w:t>
            </w:r>
            <w:r w:rsidR="0049156F"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9156F" w:rsidRPr="00DB190E">
              <w:rPr>
                <w:rFonts w:ascii="BIZ UDPゴシック" w:eastAsia="BIZ UDPゴシック" w:hAnsi="BIZ UDPゴシック"/>
              </w:rPr>
              <w:t xml:space="preserve"> </w:t>
            </w:r>
            <w:r w:rsidRPr="00DB190E">
              <w:rPr>
                <w:rFonts w:ascii="BIZ UDPゴシック" w:eastAsia="BIZ UDPゴシック" w:hAnsi="BIZ UDPゴシック"/>
              </w:rPr>
              <w:t xml:space="preserve">・　</w:t>
            </w:r>
            <w:r w:rsidR="0049156F" w:rsidRPr="00DB190E">
              <w:rPr>
                <w:rFonts w:ascii="BIZ UDPゴシック" w:eastAsia="BIZ UDPゴシック" w:hAnsi="BIZ UDPゴシック"/>
              </w:rPr>
              <w:t xml:space="preserve"> おどりカーニバル</w:t>
            </w:r>
          </w:p>
        </w:tc>
      </w:tr>
      <w:tr w:rsidR="00B305D5" w:rsidRPr="00DB190E" w14:paraId="595DFDF4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499CDB2E" w14:textId="77777777" w:rsidR="00DB190E" w:rsidRPr="00DB190E" w:rsidRDefault="00DB190E" w:rsidP="00DB190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B1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ふりがな</w:t>
            </w:r>
          </w:p>
          <w:p w14:paraId="21914A8E" w14:textId="77777777" w:rsidR="00B305D5" w:rsidRPr="00DB190E" w:rsidRDefault="00B305D5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団体名</w:t>
            </w:r>
          </w:p>
        </w:tc>
        <w:tc>
          <w:tcPr>
            <w:tcW w:w="6513" w:type="dxa"/>
          </w:tcPr>
          <w:p w14:paraId="5DE5F111" w14:textId="77777777" w:rsidR="00B305D5" w:rsidRPr="00DB190E" w:rsidRDefault="00B305D5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156F" w:rsidRPr="00DB190E" w14:paraId="58AFD848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05E45F3F" w14:textId="77777777" w:rsidR="0049156F" w:rsidRPr="00DB190E" w:rsidRDefault="0049156F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参加人員</w:t>
            </w:r>
          </w:p>
        </w:tc>
        <w:tc>
          <w:tcPr>
            <w:tcW w:w="6513" w:type="dxa"/>
            <w:vAlign w:val="center"/>
          </w:tcPr>
          <w:p w14:paraId="2526B30E" w14:textId="77777777" w:rsidR="0049156F" w:rsidRPr="00DB190E" w:rsidRDefault="0049156F" w:rsidP="002902CE">
            <w:pPr>
              <w:jc w:val="center"/>
              <w:rPr>
                <w:rFonts w:ascii="BIZ UDPゴシック" w:eastAsia="BIZ UDPゴシック" w:hAnsi="BIZ UDPゴシック"/>
              </w:rPr>
            </w:pP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大人　　</w:t>
            </w:r>
            <w:r w:rsidR="00DB190E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　名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子ども　　</w:t>
            </w:r>
            <w:r w:rsidR="00DB190E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　名</w:t>
            </w:r>
            <w:r w:rsidR="00B50366"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計　</w:t>
            </w:r>
            <w:r w:rsidR="00513255"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DB190E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  <w:u w:val="single"/>
              </w:rPr>
              <w:t xml:space="preserve">　名</w:t>
            </w:r>
          </w:p>
        </w:tc>
      </w:tr>
      <w:tr w:rsidR="00B305D5" w:rsidRPr="00DB190E" w14:paraId="2193F782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6D0924D6" w14:textId="77777777" w:rsidR="00710534" w:rsidRPr="00DB190E" w:rsidRDefault="00710534" w:rsidP="002902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0" w:name="OLE_LINK81"/>
            <w:bookmarkStart w:id="1" w:name="OLE_LINK82"/>
            <w:r w:rsidRPr="00DB1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ふりがな</w:t>
            </w:r>
          </w:p>
          <w:bookmarkEnd w:id="0"/>
          <w:bookmarkEnd w:id="1"/>
          <w:p w14:paraId="12D7080D" w14:textId="77777777" w:rsidR="00B305D5" w:rsidRPr="00DB190E" w:rsidRDefault="00710534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/>
                <w:sz w:val="26"/>
                <w:szCs w:val="26"/>
              </w:rPr>
              <w:t>代表者名</w:t>
            </w:r>
          </w:p>
        </w:tc>
        <w:tc>
          <w:tcPr>
            <w:tcW w:w="6513" w:type="dxa"/>
          </w:tcPr>
          <w:p w14:paraId="5E5C9A2F" w14:textId="77777777" w:rsidR="00B305D5" w:rsidRPr="00DB190E" w:rsidRDefault="00B305D5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305D5" w:rsidRPr="00DB190E" w14:paraId="55B5A849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448B086C" w14:textId="77777777" w:rsidR="00B305D5" w:rsidRPr="00DB190E" w:rsidRDefault="00B305D5" w:rsidP="002902C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代表者住所・連絡先</w:t>
            </w:r>
          </w:p>
        </w:tc>
        <w:tc>
          <w:tcPr>
            <w:tcW w:w="6513" w:type="dxa"/>
          </w:tcPr>
          <w:p w14:paraId="24CEFB0A" w14:textId="77777777" w:rsidR="00B305D5" w:rsidRPr="00DB190E" w:rsidRDefault="00B305D5" w:rsidP="00B305D5">
            <w:pPr>
              <w:rPr>
                <w:rFonts w:ascii="BIZ UDPゴシック" w:eastAsia="BIZ UDPゴシック" w:hAnsi="BIZ UDPゴシック"/>
              </w:rPr>
            </w:pPr>
            <w:r w:rsidRPr="00DB190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33818660" w14:textId="77777777" w:rsidR="00B305D5" w:rsidRPr="00DB190E" w:rsidRDefault="00B305D5" w:rsidP="00B305D5">
            <w:pPr>
              <w:rPr>
                <w:rFonts w:ascii="BIZ UDPゴシック" w:eastAsia="BIZ UDPゴシック" w:hAnsi="BIZ UDPゴシック"/>
              </w:rPr>
            </w:pPr>
          </w:p>
          <w:p w14:paraId="0B0CDF41" w14:textId="77777777" w:rsidR="00922E5E" w:rsidRPr="00DB190E" w:rsidRDefault="00922E5E" w:rsidP="00922E5E">
            <w:pPr>
              <w:ind w:rightChars="-219" w:right="-537"/>
              <w:jc w:val="left"/>
              <w:rPr>
                <w:rFonts w:ascii="BIZ UDPゴシック" w:eastAsia="BIZ UDPゴシック" w:hAnsi="BIZ UDPゴシック"/>
              </w:rPr>
            </w:pPr>
            <w:r w:rsidRPr="00DB190E">
              <w:rPr>
                <w:rFonts w:ascii="BIZ UDPゴシック" w:eastAsia="BIZ UDPゴシック" w:hAnsi="BIZ UDPゴシック" w:hint="eastAsia"/>
              </w:rPr>
              <w:t xml:space="preserve">（携帯：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（固定電話：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07DD73F1" w14:textId="77777777" w:rsidR="00B305D5" w:rsidRPr="00DB190E" w:rsidRDefault="00B305D5" w:rsidP="00B305D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2" w:name="OLE_LINK16"/>
            <w:bookmarkStart w:id="3" w:name="OLE_LINK17"/>
            <w:r w:rsidRPr="00DB1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※日中連絡の取れる電話番号</w:t>
            </w:r>
            <w:bookmarkEnd w:id="2"/>
            <w:bookmarkEnd w:id="3"/>
          </w:p>
        </w:tc>
      </w:tr>
      <w:tr w:rsidR="0049156F" w:rsidRPr="00DB190E" w14:paraId="7476CC7B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3505DA27" w14:textId="77777777" w:rsidR="00B638F6" w:rsidRPr="00DB190E" w:rsidRDefault="00B638F6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2"/>
                <w:szCs w:val="26"/>
              </w:rPr>
              <w:t>ふりがな</w:t>
            </w:r>
          </w:p>
          <w:p w14:paraId="3C8ED7A5" w14:textId="77777777" w:rsidR="0049156F" w:rsidRPr="00DB190E" w:rsidRDefault="00B638F6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/>
                <w:sz w:val="26"/>
                <w:szCs w:val="26"/>
              </w:rPr>
              <w:t>担当者名</w:t>
            </w:r>
          </w:p>
        </w:tc>
        <w:tc>
          <w:tcPr>
            <w:tcW w:w="6513" w:type="dxa"/>
          </w:tcPr>
          <w:p w14:paraId="4EF3A7BD" w14:textId="77777777" w:rsidR="0049156F" w:rsidRPr="00DB190E" w:rsidRDefault="0049156F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156F" w:rsidRPr="00DB190E" w14:paraId="46496831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0C8F8E30" w14:textId="77777777" w:rsidR="0049156F" w:rsidRPr="00DB190E" w:rsidRDefault="0049156F" w:rsidP="002902C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担当者住所・連絡先</w:t>
            </w:r>
          </w:p>
        </w:tc>
        <w:tc>
          <w:tcPr>
            <w:tcW w:w="6513" w:type="dxa"/>
          </w:tcPr>
          <w:p w14:paraId="7A4E7285" w14:textId="77777777" w:rsidR="0049156F" w:rsidRPr="00DB190E" w:rsidRDefault="0049156F" w:rsidP="0049156F">
            <w:pPr>
              <w:jc w:val="left"/>
              <w:rPr>
                <w:rFonts w:ascii="BIZ UDPゴシック" w:eastAsia="BIZ UDPゴシック" w:hAnsi="BIZ UDPゴシック"/>
              </w:rPr>
            </w:pPr>
            <w:r w:rsidRPr="00DB190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2E8C432A" w14:textId="77777777" w:rsidR="0049156F" w:rsidRPr="00DB190E" w:rsidRDefault="0049156F" w:rsidP="0049156F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5F97CFF" w14:textId="77777777" w:rsidR="002902CE" w:rsidRPr="00DB190E" w:rsidRDefault="00B348D0" w:rsidP="00B348D0">
            <w:pPr>
              <w:ind w:rightChars="-219" w:right="-537"/>
              <w:jc w:val="left"/>
              <w:rPr>
                <w:rFonts w:ascii="BIZ UDPゴシック" w:eastAsia="BIZ UDPゴシック" w:hAnsi="BIZ UDPゴシック"/>
              </w:rPr>
            </w:pPr>
            <w:bookmarkStart w:id="4" w:name="OLE_LINK22"/>
            <w:bookmarkStart w:id="5" w:name="OLE_LINK23"/>
            <w:r w:rsidRPr="00DB190E">
              <w:rPr>
                <w:rFonts w:ascii="BIZ UDPゴシック" w:eastAsia="BIZ UDPゴシック" w:hAnsi="BIZ UDPゴシック" w:hint="eastAsia"/>
              </w:rPr>
              <w:t xml:space="preserve">（携帯：　　</w:t>
            </w:r>
            <w:r w:rsidR="00DB190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 xml:space="preserve">　）</w:t>
            </w:r>
            <w:r w:rsid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9156F" w:rsidRPr="00DB190E">
              <w:rPr>
                <w:rFonts w:ascii="BIZ UDPゴシック" w:eastAsia="BIZ UDPゴシック" w:hAnsi="BIZ UDPゴシック" w:hint="eastAsia"/>
              </w:rPr>
              <w:t>（</w:t>
            </w:r>
            <w:r w:rsidRPr="00DB190E">
              <w:rPr>
                <w:rFonts w:ascii="BIZ UDPゴシック" w:eastAsia="BIZ UDPゴシック" w:hAnsi="BIZ UDPゴシック" w:hint="eastAsia"/>
              </w:rPr>
              <w:t>固定</w:t>
            </w:r>
            <w:r w:rsidR="0049156F" w:rsidRPr="00DB190E">
              <w:rPr>
                <w:rFonts w:ascii="BIZ UDPゴシック" w:eastAsia="BIZ UDPゴシック" w:hAnsi="BIZ UDPゴシック" w:hint="eastAsia"/>
              </w:rPr>
              <w:t>電話</w:t>
            </w:r>
            <w:bookmarkStart w:id="6" w:name="OLE_LINK14"/>
            <w:bookmarkStart w:id="7" w:name="OLE_LINK15"/>
            <w:r w:rsidR="0049156F" w:rsidRPr="00DB190E">
              <w:rPr>
                <w:rFonts w:ascii="BIZ UDPゴシック" w:eastAsia="BIZ UDPゴシック" w:hAnsi="BIZ UDPゴシック" w:hint="eastAsia"/>
              </w:rPr>
              <w:t>：</w:t>
            </w:r>
            <w:bookmarkEnd w:id="6"/>
            <w:bookmarkEnd w:id="7"/>
            <w:r w:rsidRPr="00DB190E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50366"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B190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50366"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9156F" w:rsidRPr="00DB190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190E">
              <w:rPr>
                <w:rFonts w:ascii="BIZ UDPゴシック" w:eastAsia="BIZ UDPゴシック" w:hAnsi="BIZ UDPゴシック" w:hint="eastAsia"/>
              </w:rPr>
              <w:t>）</w:t>
            </w:r>
          </w:p>
          <w:bookmarkEnd w:id="4"/>
          <w:bookmarkEnd w:id="5"/>
          <w:p w14:paraId="5F3D1B33" w14:textId="77777777" w:rsidR="0049156F" w:rsidRPr="00DB190E" w:rsidRDefault="002902CE" w:rsidP="0049156F">
            <w:pPr>
              <w:jc w:val="left"/>
              <w:rPr>
                <w:rFonts w:ascii="BIZ UDPゴシック" w:eastAsia="BIZ UDPゴシック" w:hAnsi="BIZ UDPゴシック"/>
              </w:rPr>
            </w:pPr>
            <w:r w:rsidRPr="00DB19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※日中連絡の取れる電話番号</w:t>
            </w:r>
            <w:r w:rsidR="00922E5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。こちらは必ずご記入ください。</w:t>
            </w:r>
          </w:p>
        </w:tc>
      </w:tr>
      <w:tr w:rsidR="0049156F" w:rsidRPr="00DB190E" w14:paraId="50B2ADB8" w14:textId="77777777" w:rsidTr="002902CE">
        <w:trPr>
          <w:trHeight w:val="794"/>
        </w:trPr>
        <w:tc>
          <w:tcPr>
            <w:tcW w:w="2547" w:type="dxa"/>
            <w:vAlign w:val="center"/>
          </w:tcPr>
          <w:p w14:paraId="092EF286" w14:textId="77777777" w:rsidR="0049156F" w:rsidRPr="00DB190E" w:rsidRDefault="0049156F" w:rsidP="002902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B19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備考</w:t>
            </w:r>
          </w:p>
        </w:tc>
        <w:tc>
          <w:tcPr>
            <w:tcW w:w="6513" w:type="dxa"/>
          </w:tcPr>
          <w:p w14:paraId="691AC689" w14:textId="77777777" w:rsidR="0049156F" w:rsidRPr="00DB190E" w:rsidRDefault="0049156F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33F5707" w14:textId="77777777" w:rsidR="009F743F" w:rsidRPr="00DB190E" w:rsidRDefault="009F743F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FFA788A" w14:textId="77777777" w:rsidR="009F743F" w:rsidRPr="00DB190E" w:rsidRDefault="009F743F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6EF2D88" w14:textId="77777777" w:rsidR="009F743F" w:rsidRPr="00DB190E" w:rsidRDefault="009F743F" w:rsidP="009155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1BF5AA9" w14:textId="77777777" w:rsidR="00DB190E" w:rsidRDefault="00DB190E" w:rsidP="00DB190E">
      <w:pPr>
        <w:spacing w:line="276" w:lineRule="auto"/>
        <w:ind w:firstLineChars="200" w:firstLine="490"/>
        <w:rPr>
          <w:rFonts w:ascii="BIZ UDPゴシック" w:eastAsia="BIZ UDPゴシック" w:hAnsi="BIZ UDPゴシック"/>
        </w:rPr>
      </w:pPr>
      <w:r w:rsidRPr="00DB190E">
        <w:rPr>
          <w:rFonts w:ascii="BIZ UDPゴシック" w:eastAsia="BIZ UDPゴシック" w:hAnsi="BIZ UDPゴシック" w:hint="eastAsia"/>
        </w:rPr>
        <w:t>※郵送、メール又は持参にて申し込んでください。</w:t>
      </w:r>
    </w:p>
    <w:p w14:paraId="5505F809" w14:textId="77777777" w:rsidR="00DB190E" w:rsidRPr="00DB190E" w:rsidRDefault="00DB190E" w:rsidP="00DB190E">
      <w:pPr>
        <w:spacing w:line="276" w:lineRule="auto"/>
        <w:ind w:firstLineChars="300" w:firstLine="735"/>
        <w:rPr>
          <w:rFonts w:ascii="BIZ UDPゴシック" w:eastAsia="BIZ UDPゴシック" w:hAnsi="BIZ UDPゴシック"/>
        </w:rPr>
      </w:pPr>
      <w:r w:rsidRPr="00DB190E">
        <w:rPr>
          <w:rFonts w:ascii="BIZ UDPゴシック" w:eastAsia="BIZ UDPゴシック" w:hAnsi="BIZ UDPゴシック" w:hint="eastAsia"/>
        </w:rPr>
        <w:t>Faxでの申し込みは受け付けません。</w:t>
      </w:r>
    </w:p>
    <w:p w14:paraId="610947CF" w14:textId="77777777" w:rsidR="000F4974" w:rsidRPr="00DB190E" w:rsidRDefault="000F4974" w:rsidP="00915527">
      <w:pPr>
        <w:rPr>
          <w:rFonts w:ascii="BIZ UDPゴシック" w:eastAsia="BIZ UDPゴシック" w:hAnsi="BIZ UDPゴシック"/>
        </w:rPr>
      </w:pP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4793"/>
        <w:gridCol w:w="4847"/>
      </w:tblGrid>
      <w:tr w:rsidR="00B305D5" w:rsidRPr="00DB190E" w14:paraId="1B4A2A94" w14:textId="77777777" w:rsidTr="00DB190E">
        <w:tc>
          <w:tcPr>
            <w:tcW w:w="4793" w:type="dxa"/>
            <w:tcBorders>
              <w:right w:val="nil"/>
            </w:tcBorders>
          </w:tcPr>
          <w:p w14:paraId="3C14C889" w14:textId="77777777" w:rsidR="00B305D5" w:rsidRPr="00DB190E" w:rsidRDefault="00B305D5" w:rsidP="00B305D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8" w:name="OLE_LINK18"/>
            <w:bookmarkStart w:id="9" w:name="OLE_LINK19"/>
            <w:bookmarkStart w:id="10" w:name="OLE_LINK41"/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【申し込み・</w:t>
            </w:r>
            <w:r w:rsidRPr="00DB190E">
              <w:rPr>
                <w:rFonts w:ascii="BIZ UDPゴシック" w:eastAsia="BIZ UDPゴシック" w:hAnsi="BIZ UDPゴシック"/>
                <w:sz w:val="21"/>
                <w:szCs w:val="21"/>
              </w:rPr>
              <w:t>問い合わせ</w:t>
            </w: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先】　</w:t>
            </w:r>
          </w:p>
          <w:p w14:paraId="045DFEAC" w14:textId="77777777" w:rsidR="00B305D5" w:rsidRPr="00DB190E" w:rsidRDefault="00B305D5" w:rsidP="00DE4AEF">
            <w:pPr>
              <w:ind w:firstLineChars="100" w:firstLine="21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〇備後国府まつり実行委員会事務局</w:t>
            </w:r>
          </w:p>
          <w:p w14:paraId="24FFCA3A" w14:textId="77777777" w:rsidR="00B305D5" w:rsidRPr="00DB190E" w:rsidRDefault="00B305D5" w:rsidP="00B638F6">
            <w:pPr>
              <w:ind w:firstLineChars="200" w:firstLine="430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1" w:name="OLE_LINK7"/>
            <w:bookmarkStart w:id="12" w:name="OLE_LINK8"/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〒726-0003</w:t>
            </w:r>
          </w:p>
          <w:p w14:paraId="03FDE053" w14:textId="77777777" w:rsidR="00B305D5" w:rsidRPr="00DB190E" w:rsidRDefault="00B305D5" w:rsidP="00B638F6">
            <w:pPr>
              <w:ind w:firstLineChars="200" w:firstLine="43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府中市元町445-1府中商工会議所</w:t>
            </w:r>
          </w:p>
          <w:p w14:paraId="3D938E0B" w14:textId="77777777" w:rsidR="00B305D5" w:rsidRPr="00DB190E" w:rsidRDefault="00B638F6" w:rsidP="00B638F6">
            <w:pPr>
              <w:ind w:firstLineChars="200" w:firstLine="430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3" w:name="OLE_LINK5"/>
            <w:bookmarkStart w:id="14" w:name="OLE_LINK6"/>
            <w:bookmarkEnd w:id="11"/>
            <w:bookmarkEnd w:id="12"/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　話:</w:t>
            </w:r>
            <w:bookmarkEnd w:id="13"/>
            <w:bookmarkEnd w:id="14"/>
            <w:r w:rsidR="00B305D5" w:rsidRPr="00DB190E">
              <w:rPr>
                <w:rFonts w:ascii="BIZ UDPゴシック" w:eastAsia="BIZ UDPゴシック" w:hAnsi="BIZ UDPゴシック"/>
                <w:sz w:val="21"/>
                <w:szCs w:val="21"/>
              </w:rPr>
              <w:t>0847-45-0678</w:t>
            </w:r>
          </w:p>
          <w:p w14:paraId="60BD172F" w14:textId="77777777" w:rsidR="00B305D5" w:rsidRPr="00DB190E" w:rsidRDefault="00B638F6" w:rsidP="00B638F6">
            <w:pPr>
              <w:ind w:firstLineChars="200" w:firstLine="43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</w:t>
            </w:r>
            <w:r w:rsidR="00B305D5"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:</w:t>
            </w:r>
            <w:r w:rsidR="00B305D5" w:rsidRPr="00DB190E">
              <w:rPr>
                <w:rFonts w:ascii="BIZ UDPゴシック" w:eastAsia="BIZ UDPゴシック" w:hAnsi="BIZ UDPゴシック"/>
                <w:sz w:val="21"/>
                <w:szCs w:val="21"/>
              </w:rPr>
              <w:t>doremifa@pear.ccjnet.ne.jp</w:t>
            </w:r>
          </w:p>
        </w:tc>
        <w:tc>
          <w:tcPr>
            <w:tcW w:w="4847" w:type="dxa"/>
            <w:tcBorders>
              <w:left w:val="nil"/>
            </w:tcBorders>
          </w:tcPr>
          <w:p w14:paraId="512F4216" w14:textId="77777777" w:rsidR="00B305D5" w:rsidRPr="00DB190E" w:rsidRDefault="00B305D5" w:rsidP="00915527">
            <w:pPr>
              <w:rPr>
                <w:rFonts w:ascii="BIZ UDPゴシック" w:eastAsia="BIZ UDPゴシック" w:hAnsi="BIZ UDPゴシック"/>
              </w:rPr>
            </w:pPr>
          </w:p>
          <w:p w14:paraId="1D0721EF" w14:textId="5F0BB75E" w:rsidR="00B305D5" w:rsidRPr="00DB190E" w:rsidRDefault="00B305D5" w:rsidP="00B305D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〇府中市</w:t>
            </w:r>
            <w:r w:rsidR="0047369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経済観光部　</w:t>
            </w:r>
            <w:r w:rsid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商工観光</w:t>
            </w: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課</w:t>
            </w:r>
            <w:r w:rsidR="0047369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観光振興係</w:t>
            </w:r>
          </w:p>
          <w:p w14:paraId="35AD7C6E" w14:textId="77777777" w:rsidR="00B305D5" w:rsidRPr="00DB190E" w:rsidRDefault="00B305D5" w:rsidP="00B638F6">
            <w:pPr>
              <w:ind w:firstLineChars="100" w:firstLine="21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〒726-8601　</w:t>
            </w:r>
          </w:p>
          <w:p w14:paraId="5B8B610D" w14:textId="77777777" w:rsidR="00B305D5" w:rsidRPr="00DB190E" w:rsidRDefault="00B305D5" w:rsidP="00B638F6">
            <w:pPr>
              <w:ind w:firstLineChars="100" w:firstLine="21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府中市府川町315</w:t>
            </w:r>
          </w:p>
          <w:p w14:paraId="0D170871" w14:textId="77777777" w:rsidR="00B305D5" w:rsidRPr="00DB190E" w:rsidRDefault="00B638F6" w:rsidP="00B638F6">
            <w:pPr>
              <w:ind w:firstLineChars="100" w:firstLine="21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　話</w:t>
            </w:r>
            <w:r w:rsidR="00B305D5"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:</w:t>
            </w:r>
            <w:r w:rsidR="00B305D5" w:rsidRPr="00DB190E">
              <w:rPr>
                <w:rFonts w:ascii="BIZ UDPゴシック" w:eastAsia="BIZ UDPゴシック" w:hAnsi="BIZ UDPゴシック"/>
                <w:sz w:val="21"/>
                <w:szCs w:val="21"/>
              </w:rPr>
              <w:t>0847‐44‐9154</w:t>
            </w:r>
          </w:p>
          <w:p w14:paraId="47AB8CED" w14:textId="77777777" w:rsidR="00B305D5" w:rsidRPr="00DB190E" w:rsidRDefault="00B638F6" w:rsidP="00B638F6">
            <w:pPr>
              <w:ind w:firstLineChars="100" w:firstLine="215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</w:t>
            </w:r>
            <w:r w:rsidR="00B305D5" w:rsidRPr="00DB190E">
              <w:rPr>
                <w:rFonts w:ascii="BIZ UDPゴシック" w:eastAsia="BIZ UDPゴシック" w:hAnsi="BIZ UDPゴシック" w:hint="eastAsia"/>
                <w:sz w:val="21"/>
                <w:szCs w:val="21"/>
              </w:rPr>
              <w:t>:</w:t>
            </w:r>
            <w:r w:rsidR="00B305D5" w:rsidRPr="00DB190E">
              <w:rPr>
                <w:rFonts w:ascii="BIZ UDPゴシック" w:eastAsia="BIZ UDPゴシック" w:hAnsi="BIZ UDPゴシック"/>
                <w:sz w:val="21"/>
                <w:szCs w:val="21"/>
              </w:rPr>
              <w:t>kanko@city.fuchu.hiroshima.jp</w:t>
            </w:r>
          </w:p>
        </w:tc>
      </w:tr>
      <w:bookmarkEnd w:id="8"/>
      <w:bookmarkEnd w:id="9"/>
      <w:bookmarkEnd w:id="10"/>
    </w:tbl>
    <w:p w14:paraId="07503860" w14:textId="77777777" w:rsidR="00D0216E" w:rsidRPr="00DB190E" w:rsidRDefault="00D0216E" w:rsidP="003D14FE">
      <w:pPr>
        <w:rPr>
          <w:rFonts w:ascii="BIZ UDPゴシック" w:eastAsia="BIZ UDPゴシック" w:hAnsi="BIZ UDPゴシック"/>
        </w:rPr>
      </w:pPr>
    </w:p>
    <w:sectPr w:rsidR="00D0216E" w:rsidRPr="00DB190E" w:rsidSect="00DB190E">
      <w:headerReference w:type="first" r:id="rId7"/>
      <w:pgSz w:w="11906" w:h="16838" w:code="9"/>
      <w:pgMar w:top="1134" w:right="1418" w:bottom="1418" w:left="1418" w:header="851" w:footer="992" w:gutter="0"/>
      <w:cols w:space="425"/>
      <w:titlePg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A84DB" w14:textId="77777777" w:rsidR="00915527" w:rsidRDefault="00915527" w:rsidP="00915527">
      <w:r>
        <w:separator/>
      </w:r>
    </w:p>
  </w:endnote>
  <w:endnote w:type="continuationSeparator" w:id="0">
    <w:p w14:paraId="3E134146" w14:textId="77777777" w:rsidR="00915527" w:rsidRDefault="00915527" w:rsidP="009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7A3B9" w14:textId="77777777" w:rsidR="00915527" w:rsidRDefault="00915527" w:rsidP="00915527">
      <w:r>
        <w:separator/>
      </w:r>
    </w:p>
  </w:footnote>
  <w:footnote w:type="continuationSeparator" w:id="0">
    <w:p w14:paraId="7ADC445E" w14:textId="77777777" w:rsidR="00915527" w:rsidRDefault="00915527" w:rsidP="0091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1F533" w14:textId="77777777" w:rsidR="00871DA9" w:rsidRPr="003D14FE" w:rsidRDefault="003D14FE" w:rsidP="00871DA9">
    <w:pPr>
      <w:jc w:val="center"/>
      <w:rPr>
        <w:rFonts w:ascii="BIZ UDPゴシック" w:eastAsia="BIZ UDPゴシック" w:hAnsi="BIZ UDPゴシック"/>
        <w:b/>
        <w:sz w:val="30"/>
        <w:szCs w:val="30"/>
      </w:rPr>
    </w:pPr>
    <w:bookmarkStart w:id="15" w:name="OLE_LINK1"/>
    <w:bookmarkStart w:id="16" w:name="OLE_LINK2"/>
    <w:bookmarkStart w:id="17" w:name="OLE_LINK20"/>
    <w:bookmarkStart w:id="18" w:name="OLE_LINK21"/>
    <w:r w:rsidRPr="003D14FE">
      <w:rPr>
        <w:rFonts w:ascii="BIZ UDPゴシック" w:eastAsia="BIZ UDPゴシック" w:hAnsi="BIZ UDPゴシック" w:hint="eastAsia"/>
        <w:b/>
        <w:sz w:val="30"/>
        <w:szCs w:val="30"/>
      </w:rPr>
      <w:t>令和８年度</w:t>
    </w:r>
    <w:r w:rsidR="00871DA9" w:rsidRPr="003D14FE">
      <w:rPr>
        <w:rFonts w:ascii="BIZ UDPゴシック" w:eastAsia="BIZ UDPゴシック" w:hAnsi="BIZ UDPゴシック" w:hint="eastAsia"/>
        <w:b/>
        <w:sz w:val="30"/>
        <w:szCs w:val="30"/>
      </w:rPr>
      <w:t>備後国府まつりパレード・おどりカーニバル</w:t>
    </w:r>
    <w:bookmarkEnd w:id="15"/>
    <w:bookmarkEnd w:id="16"/>
    <w:r w:rsidR="00871DA9" w:rsidRPr="003D14FE">
      <w:rPr>
        <w:rFonts w:ascii="BIZ UDPゴシック" w:eastAsia="BIZ UDPゴシック" w:hAnsi="BIZ UDPゴシック" w:hint="eastAsia"/>
        <w:b/>
        <w:sz w:val="30"/>
        <w:szCs w:val="30"/>
      </w:rPr>
      <w:t>参加申込書</w:t>
    </w:r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3BD0"/>
    <w:multiLevelType w:val="hybridMultilevel"/>
    <w:tmpl w:val="C4220702"/>
    <w:lvl w:ilvl="0" w:tplc="12407004">
      <w:start w:val="4"/>
      <w:numFmt w:val="bullet"/>
      <w:lvlText w:val="※"/>
      <w:lvlJc w:val="left"/>
      <w:pPr>
        <w:ind w:left="8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" w15:restartNumberingAfterBreak="0">
    <w:nsid w:val="35037DD7"/>
    <w:multiLevelType w:val="hybridMultilevel"/>
    <w:tmpl w:val="12606462"/>
    <w:lvl w:ilvl="0" w:tplc="1C5C80BC">
      <w:start w:val="2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DA813E8"/>
    <w:multiLevelType w:val="hybridMultilevel"/>
    <w:tmpl w:val="1DE8988E"/>
    <w:lvl w:ilvl="0" w:tplc="AD308F7C">
      <w:start w:val="2"/>
      <w:numFmt w:val="bullet"/>
      <w:lvlText w:val="□"/>
      <w:lvlJc w:val="left"/>
      <w:pPr>
        <w:ind w:left="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" w15:restartNumberingAfterBreak="0">
    <w:nsid w:val="5D204C4C"/>
    <w:multiLevelType w:val="hybridMultilevel"/>
    <w:tmpl w:val="5F5486CE"/>
    <w:lvl w:ilvl="0" w:tplc="54628986">
      <w:start w:val="2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62115FD"/>
    <w:multiLevelType w:val="hybridMultilevel"/>
    <w:tmpl w:val="6F6284B8"/>
    <w:lvl w:ilvl="0" w:tplc="D6365A5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772849">
    <w:abstractNumId w:val="4"/>
  </w:num>
  <w:num w:numId="2" w16cid:durableId="1159537729">
    <w:abstractNumId w:val="1"/>
  </w:num>
  <w:num w:numId="3" w16cid:durableId="1929923162">
    <w:abstractNumId w:val="3"/>
  </w:num>
  <w:num w:numId="4" w16cid:durableId="777408192">
    <w:abstractNumId w:val="2"/>
  </w:num>
  <w:num w:numId="5" w16cid:durableId="193759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DA"/>
    <w:rsid w:val="000F4974"/>
    <w:rsid w:val="00141112"/>
    <w:rsid w:val="002902CE"/>
    <w:rsid w:val="003D14FE"/>
    <w:rsid w:val="00402ADA"/>
    <w:rsid w:val="00473691"/>
    <w:rsid w:val="0049156F"/>
    <w:rsid w:val="004B7425"/>
    <w:rsid w:val="00513255"/>
    <w:rsid w:val="0062740A"/>
    <w:rsid w:val="00643D2A"/>
    <w:rsid w:val="006F64CF"/>
    <w:rsid w:val="00710534"/>
    <w:rsid w:val="00804DF1"/>
    <w:rsid w:val="00871DA9"/>
    <w:rsid w:val="009066C6"/>
    <w:rsid w:val="00915527"/>
    <w:rsid w:val="00922E5E"/>
    <w:rsid w:val="00923E64"/>
    <w:rsid w:val="009C2A5E"/>
    <w:rsid w:val="009F743F"/>
    <w:rsid w:val="00B305D5"/>
    <w:rsid w:val="00B348D0"/>
    <w:rsid w:val="00B50366"/>
    <w:rsid w:val="00B638F6"/>
    <w:rsid w:val="00C01A82"/>
    <w:rsid w:val="00D0216E"/>
    <w:rsid w:val="00DB190E"/>
    <w:rsid w:val="00DE4AEF"/>
    <w:rsid w:val="00E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55DB"/>
  <w15:chartTrackingRefBased/>
  <w15:docId w15:val="{65A4396B-41FC-4112-91F0-768A8FFB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5E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5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15527"/>
  </w:style>
  <w:style w:type="paragraph" w:styleId="a5">
    <w:name w:val="footer"/>
    <w:basedOn w:val="a"/>
    <w:link w:val="a6"/>
    <w:uiPriority w:val="99"/>
    <w:unhideWhenUsed/>
    <w:rsid w:val="009155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15527"/>
  </w:style>
  <w:style w:type="character" w:styleId="a7">
    <w:name w:val="Hyperlink"/>
    <w:basedOn w:val="a0"/>
    <w:uiPriority w:val="99"/>
    <w:unhideWhenUsed/>
    <w:rsid w:val="0049156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9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11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希美</dc:creator>
  <cp:keywords/>
  <dc:description/>
  <cp:lastModifiedBy>千葉 祐輔</cp:lastModifiedBy>
  <cp:revision>9</cp:revision>
  <dcterms:created xsi:type="dcterms:W3CDTF">2024-05-31T02:05:00Z</dcterms:created>
  <dcterms:modified xsi:type="dcterms:W3CDTF">2026-04-04T02:41:00Z</dcterms:modified>
</cp:coreProperties>
</file>